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4BC6">
      <w:pPr>
        <w:spacing w:line="6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7A578136"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</w:t>
      </w:r>
      <w:r>
        <w:rPr>
          <w:rFonts w:hint="eastAsia" w:ascii="黑体" w:hAnsi="黑体" w:eastAsia="黑体" w:cs="黑体"/>
          <w:sz w:val="44"/>
          <w:szCs w:val="44"/>
        </w:rPr>
        <w:t>函</w:t>
      </w:r>
    </w:p>
    <w:p w14:paraId="7730C72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6C83BC1">
      <w:pPr>
        <w:spacing w:line="600" w:lineRule="exact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广汉市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人民医院：</w:t>
      </w:r>
    </w:p>
    <w:p w14:paraId="723D3499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我方全面研究了“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广汉市人民医院新媒体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短视频</w:t>
      </w:r>
      <w:r>
        <w:rPr>
          <w:rFonts w:hint="eastAsia" w:ascii="方正仿宋_GBK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科普</w:t>
      </w:r>
      <w:r>
        <w:rPr>
          <w:rFonts w:hint="eastAsia" w:ascii="方正仿宋_GBK" w:hAnsi="Times New Roman" w:eastAsia="方正仿宋_GBK" w:cs="Times New Roman"/>
          <w:sz w:val="32"/>
          <w:szCs w:val="32"/>
          <w:lang w:val="en-US" w:eastAsia="zh-CN"/>
        </w:rPr>
        <w:t>视频</w:t>
      </w: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32"/>
        </w:rPr>
        <w:t>拍摄制作服务项目”市场调研文件，决定参加贵单位组织的市场调研。我方授权</w:t>
      </w:r>
      <w:r>
        <w:rPr>
          <w:rFonts w:hint="eastAsia" w:ascii="方正仿宋_GBK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（姓名、职务）代表</w:t>
      </w:r>
      <w:r>
        <w:rPr>
          <w:rFonts w:hint="eastAsia" w:ascii="方正仿宋_GBK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（公司名称）全权处理本次市场调研的有关事宜。我方现做出如下承诺：</w:t>
      </w:r>
    </w:p>
    <w:p w14:paraId="226349D2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 xml:space="preserve">一、我方已知晓全部调研文件的内容，包括修改文件（如有）以及全部相关资料和有关附件，并对上述文件均无异议。 </w:t>
      </w:r>
    </w:p>
    <w:p w14:paraId="5F1F2026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59A9EDEF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三、我方报名成功并将调研资料交于贵单位，无论任何原因，不向贵单位取回调研资料。</w:t>
      </w:r>
    </w:p>
    <w:p w14:paraId="4C1AEC90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 w14:paraId="76415888">
      <w:pPr>
        <w:spacing w:line="60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 w14:paraId="7540806C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投标人名称（盖单位公章）：</w:t>
      </w:r>
    </w:p>
    <w:p w14:paraId="16492E0C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法定代表人或授权代表（签字）：</w:t>
      </w:r>
    </w:p>
    <w:p w14:paraId="4A7547D3">
      <w:pPr>
        <w:pStyle w:val="9"/>
        <w:spacing w:line="600" w:lineRule="exact"/>
        <w:ind w:firstLine="3299" w:firstLineChars="1031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日期：   年    月   日</w:t>
      </w:r>
    </w:p>
    <w:p w14:paraId="51F4B5D3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ThjZjg0Yjk1OTc0YTRkZjIxMmIzMmZkZWI5MjEifQ=="/>
  </w:docVars>
  <w:rsids>
    <w:rsidRoot w:val="01B42E1A"/>
    <w:rsid w:val="01B42E1A"/>
    <w:rsid w:val="1D5F7DDA"/>
    <w:rsid w:val="24152CD9"/>
    <w:rsid w:val="27D66FEB"/>
    <w:rsid w:val="3BBD24C3"/>
    <w:rsid w:val="49CD0E60"/>
    <w:rsid w:val="6C9E4A3B"/>
    <w:rsid w:val="7A0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0</TotalTime>
  <ScaleCrop>false</ScaleCrop>
  <LinksUpToDate>false</LinksUpToDate>
  <CharactersWithSpaces>363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2024-12-27T01:51:00Z</dcterms:created>
  <dc:creator>丁珊珊</dc:creator>
  <cp:lastModifiedBy>WPS_1700212699</cp:lastModifiedBy>
  <dcterms:modified xsi:type="dcterms:W3CDTF">2026-03-09T01:51:21Z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D9CDC71D1F5D4EDA80AA020FB062E3E6_13</vt:lpwstr>
  </property>
  <property fmtid="{D5CDD505-2E9C-101B-9397-08002B2CF9AE}" pid="4" name="KSOTemplateDocerSaveRecord">
    <vt:lpwstr>eyJoZGlkIjoiOTI1Y2VkYTAzOWVlMTA5NDdiNGEyNTJmMWFlNmQ5MGMiLCJ1c2VySWQiOiIxNTU4MTkwMTcwIn0=</vt:lpwstr>
  </property>
</Properties>
</file>